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E" w:rsidRPr="00FD3BDF" w:rsidRDefault="002061AE" w:rsidP="002061A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a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"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Munka törvénykönyvéről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szóló"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2012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. évi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 xml:space="preserve">I. 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törvény alapján</w:t>
      </w:r>
    </w:p>
    <w:p w:rsidR="002061AE" w:rsidRPr="00FD3BDF" w:rsidRDefault="002061AE" w:rsidP="002061A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pályázatot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hirdet</w:t>
      </w:r>
    </w:p>
    <w:p w:rsidR="002061AE" w:rsidRPr="00FD3BDF" w:rsidRDefault="002061AE" w:rsidP="002061AE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Budapest Gépészeti Szakképzési Centrum </w:t>
      </w:r>
    </w:p>
    <w:p w:rsidR="00A25292" w:rsidRDefault="00A25292" w:rsidP="008B39DC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Csonka János </w:t>
      </w:r>
      <w:r>
        <w:rPr>
          <w:rFonts w:ascii="Arial" w:eastAsia="Times New Roman" w:hAnsi="Arial" w:cs="Arial"/>
          <w:b/>
          <w:bCs/>
          <w:sz w:val="21"/>
          <w:szCs w:val="21"/>
          <w:lang w:eastAsia="hu-HU"/>
        </w:rPr>
        <w:t>Technikum és Szakképző Iskola</w:t>
      </w:r>
    </w:p>
    <w:p w:rsidR="008B39DC" w:rsidRPr="00A25292" w:rsidRDefault="002061AE" w:rsidP="008B39DC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br/>
      </w:r>
      <w:r w:rsidR="0082395E">
        <w:rPr>
          <w:rFonts w:ascii="Arial" w:eastAsia="Times New Roman" w:hAnsi="Arial" w:cs="Arial"/>
          <w:b/>
          <w:i/>
          <w:sz w:val="32"/>
          <w:szCs w:val="21"/>
          <w:lang w:eastAsia="hu-HU"/>
        </w:rPr>
        <w:t>Takarító</w:t>
      </w:r>
    </w:p>
    <w:p w:rsidR="002061AE" w:rsidRPr="00FD3BDF" w:rsidRDefault="002061AE" w:rsidP="002061AE">
      <w:pPr>
        <w:spacing w:before="284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munkakör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betöltésére.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A </w:t>
      </w:r>
      <w:r w:rsidR="00984A6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munkaviszony</w:t>
      </w: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 időtartama: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határozatlan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idejű jogviszony</w:t>
      </w:r>
    </w:p>
    <w:p w:rsidR="002061AE" w:rsidRPr="00FD3BDF" w:rsidRDefault="002061AE" w:rsidP="002061A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                       </w:t>
      </w:r>
    </w:p>
    <w:p w:rsidR="002061AE" w:rsidRPr="00FD3BDF" w:rsidRDefault="002061AE" w:rsidP="002061A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Foglalkoztatás jellege:</w:t>
      </w:r>
    </w:p>
    <w:p w:rsidR="002061AE" w:rsidRPr="00FD3BDF" w:rsidRDefault="004C3A6A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hu-HU"/>
        </w:rPr>
        <w:t>teljes</w:t>
      </w:r>
      <w:proofErr w:type="gramEnd"/>
      <w:r>
        <w:rPr>
          <w:rFonts w:ascii="Arial" w:eastAsia="Times New Roman" w:hAnsi="Arial" w:cs="Arial"/>
          <w:sz w:val="21"/>
          <w:szCs w:val="21"/>
          <w:lang w:eastAsia="hu-HU"/>
        </w:rPr>
        <w:t xml:space="preserve"> munkaidő (heti 40 óra)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munkavégzés helye: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Budapest, 1165 Arany János u. 55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munkakörbe tartozó járó lényeges feladatok:</w:t>
      </w:r>
    </w:p>
    <w:p w:rsidR="0076631E" w:rsidRPr="0082395E" w:rsidRDefault="0082395E" w:rsidP="0082395E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82395E">
        <w:rPr>
          <w:rFonts w:ascii="Arial" w:eastAsia="Times New Roman" w:hAnsi="Arial" w:cs="Arial"/>
          <w:sz w:val="21"/>
          <w:szCs w:val="21"/>
          <w:lang w:eastAsia="hu-HU"/>
        </w:rPr>
        <w:t>az intézmény teljes körű takarítása, fertőtlenítése,</w:t>
      </w:r>
      <w:r w:rsidR="008B39DC" w:rsidRPr="0082395E">
        <w:rPr>
          <w:rFonts w:ascii="Arial" w:eastAsia="Times New Roman" w:hAnsi="Arial" w:cs="Arial"/>
          <w:sz w:val="21"/>
          <w:szCs w:val="21"/>
          <w:lang w:eastAsia="hu-HU"/>
        </w:rPr>
        <w:t xml:space="preserve"> a munkaköri leírás alapján. </w:t>
      </w:r>
      <w:r w:rsidR="0016162D" w:rsidRPr="0082395E">
        <w:rPr>
          <w:rFonts w:ascii="Arial" w:eastAsia="Times New Roman" w:hAnsi="Arial" w:cs="Arial"/>
          <w:sz w:val="21"/>
          <w:szCs w:val="21"/>
          <w:lang w:eastAsia="hu-HU"/>
        </w:rPr>
        <w:t>(3</w:t>
      </w:r>
      <w:r w:rsidR="008B39DC" w:rsidRPr="0082395E">
        <w:rPr>
          <w:rFonts w:ascii="Arial" w:eastAsia="Times New Roman" w:hAnsi="Arial" w:cs="Arial"/>
          <w:sz w:val="21"/>
          <w:szCs w:val="21"/>
          <w:lang w:eastAsia="hu-HU"/>
        </w:rPr>
        <w:t xml:space="preserve"> hónap próbaidővel)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Illetmény és juttatások:</w:t>
      </w:r>
    </w:p>
    <w:p w:rsidR="005E729E" w:rsidRPr="005E729E" w:rsidRDefault="005E729E" w:rsidP="005E729E">
      <w:pPr>
        <w:spacing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5E729E">
        <w:rPr>
          <w:rFonts w:ascii="Arial" w:eastAsia="Times New Roman" w:hAnsi="Arial" w:cs="Arial"/>
          <w:sz w:val="21"/>
          <w:szCs w:val="21"/>
          <w:lang w:eastAsia="hu-HU"/>
        </w:rPr>
        <w:t xml:space="preserve">Az illetmény megállapítására és a juttatásokra a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Munkavállalók</w:t>
      </w:r>
      <w:r w:rsidRPr="005E729E">
        <w:rPr>
          <w:rFonts w:ascii="Arial" w:eastAsia="Times New Roman" w:hAnsi="Arial" w:cs="Arial"/>
          <w:sz w:val="21"/>
          <w:szCs w:val="21"/>
          <w:lang w:eastAsia="hu-HU"/>
        </w:rPr>
        <w:t xml:space="preserve"> jogállásáról szóló </w:t>
      </w:r>
      <w:r w:rsidR="003E2D04">
        <w:rPr>
          <w:rFonts w:ascii="Arial" w:eastAsia="Times New Roman" w:hAnsi="Arial" w:cs="Arial"/>
          <w:sz w:val="21"/>
          <w:szCs w:val="21"/>
          <w:lang w:eastAsia="hu-HU"/>
        </w:rPr>
        <w:t>2012. évi I</w:t>
      </w:r>
      <w:r w:rsidRPr="005E729E">
        <w:rPr>
          <w:rFonts w:ascii="Arial" w:eastAsia="Times New Roman" w:hAnsi="Arial" w:cs="Arial"/>
          <w:sz w:val="21"/>
          <w:szCs w:val="21"/>
          <w:lang w:eastAsia="hu-HU"/>
        </w:rPr>
        <w:t>. törvény rendelkezései az irányadók.</w:t>
      </w:r>
    </w:p>
    <w:p w:rsidR="002061AE" w:rsidRPr="00FD3BDF" w:rsidRDefault="002061AE" w:rsidP="005E729E">
      <w:pPr>
        <w:spacing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Pályázati feltételek:</w:t>
      </w:r>
    </w:p>
    <w:p w:rsidR="0082395E" w:rsidRPr="0082395E" w:rsidRDefault="0082395E" w:rsidP="0082395E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>M</w:t>
      </w:r>
      <w:r w:rsidRPr="0082395E">
        <w:rPr>
          <w:rFonts w:ascii="Arial" w:eastAsia="Times New Roman" w:hAnsi="Arial" w:cs="Arial"/>
          <w:sz w:val="21"/>
          <w:szCs w:val="21"/>
          <w:lang w:eastAsia="hu-HU"/>
        </w:rPr>
        <w:t>inimum 8 általános iskolai végzettség</w:t>
      </w:r>
      <w:r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  <w:r w:rsidRPr="0082395E">
        <w:rPr>
          <w:rFonts w:ascii="Arial" w:eastAsia="Times New Roman" w:hAnsi="Arial" w:cs="Arial"/>
          <w:sz w:val="21"/>
          <w:szCs w:val="21"/>
          <w:lang w:eastAsia="hu-HU"/>
        </w:rPr>
        <w:t>cselekvőképesség</w:t>
      </w:r>
      <w:r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  <w:r w:rsidRPr="0082395E">
        <w:rPr>
          <w:rFonts w:ascii="Arial" w:eastAsia="Times New Roman" w:hAnsi="Arial" w:cs="Arial"/>
          <w:sz w:val="21"/>
          <w:szCs w:val="21"/>
          <w:lang w:eastAsia="hu-HU"/>
        </w:rPr>
        <w:t>megbízhatóság, precizitás</w:t>
      </w:r>
      <w:r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  <w:r w:rsidRPr="0082395E">
        <w:rPr>
          <w:rFonts w:ascii="Arial" w:eastAsia="Times New Roman" w:hAnsi="Arial" w:cs="Arial"/>
          <w:sz w:val="21"/>
          <w:szCs w:val="21"/>
          <w:lang w:eastAsia="hu-HU"/>
        </w:rPr>
        <w:t>jó terhelhetőség</w:t>
      </w:r>
      <w:r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  <w:r w:rsidRPr="0082395E">
        <w:rPr>
          <w:rFonts w:ascii="Arial" w:eastAsia="Times New Roman" w:hAnsi="Arial" w:cs="Arial"/>
          <w:sz w:val="21"/>
          <w:szCs w:val="21"/>
          <w:lang w:eastAsia="hu-HU"/>
        </w:rPr>
        <w:t>önálló munkavégzés,</w:t>
      </w: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 xml:space="preserve"> </w:t>
      </w:r>
    </w:p>
    <w:p w:rsidR="008B39DC" w:rsidRPr="008B39DC" w:rsidRDefault="008B39DC" w:rsidP="0082395E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8B39DC">
        <w:rPr>
          <w:rFonts w:ascii="Arial" w:eastAsia="Times New Roman" w:hAnsi="Arial" w:cs="Arial"/>
          <w:sz w:val="21"/>
          <w:szCs w:val="21"/>
          <w:lang w:eastAsia="hu-HU"/>
        </w:rPr>
        <w:t>Magyar állampolgárság</w:t>
      </w:r>
    </w:p>
    <w:p w:rsidR="0082395E" w:rsidRDefault="008B39DC" w:rsidP="0082395E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8B39DC">
        <w:rPr>
          <w:rFonts w:ascii="Arial" w:eastAsia="Times New Roman" w:hAnsi="Arial" w:cs="Arial"/>
          <w:sz w:val="21"/>
          <w:szCs w:val="21"/>
          <w:lang w:eastAsia="hu-HU"/>
        </w:rPr>
        <w:t>Büntetlen előélet</w:t>
      </w:r>
    </w:p>
    <w:p w:rsidR="0082395E" w:rsidRDefault="0082395E" w:rsidP="0082395E">
      <w:pPr>
        <w:pStyle w:val="Listaszerbekezds"/>
        <w:spacing w:after="0" w:line="240" w:lineRule="auto"/>
        <w:ind w:left="1068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1AE" w:rsidRPr="00FD3BDF" w:rsidRDefault="002061AE" w:rsidP="0082395E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elbírálásánál előnyt jelent:</w:t>
      </w:r>
    </w:p>
    <w:p w:rsidR="0082395E" w:rsidRDefault="0082395E" w:rsidP="00436FAA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82395E">
        <w:rPr>
          <w:rFonts w:ascii="Arial" w:eastAsia="Times New Roman" w:hAnsi="Arial" w:cs="Arial"/>
          <w:sz w:val="21"/>
          <w:szCs w:val="21"/>
          <w:lang w:eastAsia="hu-HU"/>
        </w:rPr>
        <w:t>Hasonló vagy megegyező munkakörben szerzett legalább 1-3 év szakmai tapasztalat.</w:t>
      </w:r>
    </w:p>
    <w:p w:rsidR="00436FAA" w:rsidRPr="00436FAA" w:rsidRDefault="00436FAA" w:rsidP="00436FAA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Elvárt kompetenciák:</w:t>
      </w:r>
    </w:p>
    <w:p w:rsidR="00436FAA" w:rsidRPr="00436FAA" w:rsidRDefault="00436FAA" w:rsidP="0076631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>Kiváló szintű csapatmunka, kommunikáció,</w:t>
      </w:r>
      <w:r w:rsidR="0076631E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 xml:space="preserve">logikai gondolkodás, önálló-és csapatmunka, </w:t>
      </w:r>
    </w:p>
    <w:p w:rsidR="002061AE" w:rsidRPr="00FD3BDF" w:rsidRDefault="002061AE" w:rsidP="002061AE">
      <w:pPr>
        <w:spacing w:before="284"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részeként benyújtandó iratok, igazolások:</w:t>
      </w:r>
    </w:p>
    <w:p w:rsidR="002061AE" w:rsidRPr="00FD3BDF" w:rsidRDefault="002061AE" w:rsidP="002061A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Szakmai önéletrajz</w:t>
      </w:r>
    </w:p>
    <w:p w:rsidR="002061AE" w:rsidRPr="00FD3BDF" w:rsidRDefault="002061AE" w:rsidP="002061A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Végzettséget igazoló okiratok másolata</w:t>
      </w:r>
    </w:p>
    <w:p w:rsidR="00436FAA" w:rsidRPr="005015EE" w:rsidRDefault="002061AE" w:rsidP="00436FA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lastRenderedPageBreak/>
        <w:t></w:t>
      </w:r>
      <w:r w:rsidR="00967BC5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     </w:t>
      </w:r>
      <w:r w:rsidR="0082395E">
        <w:rPr>
          <w:rFonts w:ascii="Times New Roman" w:eastAsia="Times New Roman" w:hAnsi="Times New Roman" w:cs="Times New Roman"/>
          <w:sz w:val="14"/>
          <w:szCs w:val="14"/>
          <w:lang w:eastAsia="hu-HU"/>
        </w:rPr>
        <w:tab/>
      </w:r>
      <w:r w:rsidR="0016162D" w:rsidRPr="00436FAA">
        <w:rPr>
          <w:rFonts w:ascii="Arial" w:eastAsia="Times New Roman" w:hAnsi="Arial" w:cs="Arial"/>
          <w:sz w:val="21"/>
          <w:szCs w:val="21"/>
          <w:lang w:eastAsia="hu-HU"/>
        </w:rPr>
        <w:t>Arról</w:t>
      </w:r>
      <w:r w:rsidR="00436FAA" w:rsidRPr="00436FAA">
        <w:rPr>
          <w:rFonts w:ascii="Arial" w:eastAsia="Times New Roman" w:hAnsi="Arial" w:cs="Arial"/>
          <w:sz w:val="21"/>
          <w:szCs w:val="21"/>
          <w:lang w:eastAsia="hu-HU"/>
        </w:rPr>
        <w:t xml:space="preserve"> szóló nyilatkozat, hogy a pályázati anyagában foglalt személyes adatainak a pályázati eljárással összefüggésben szükséges kezeléséhez hozzájárul</w:t>
      </w:r>
    </w:p>
    <w:p w:rsidR="00436FAA" w:rsidRPr="00436FAA" w:rsidRDefault="00436FAA" w:rsidP="00436FA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>motivációs levél</w:t>
      </w:r>
    </w:p>
    <w:p w:rsidR="00436FAA" w:rsidRPr="00436FAA" w:rsidRDefault="00436FAA" w:rsidP="00436FA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 xml:space="preserve">erkölcsi bizonyítvány </w:t>
      </w:r>
      <w:r w:rsidR="00967BC5">
        <w:rPr>
          <w:rFonts w:ascii="Arial" w:eastAsia="Times New Roman" w:hAnsi="Arial" w:cs="Arial"/>
          <w:sz w:val="21"/>
          <w:szCs w:val="21"/>
          <w:lang w:eastAsia="hu-HU"/>
        </w:rPr>
        <w:t>alkalmazás esetén</w:t>
      </w:r>
    </w:p>
    <w:p w:rsidR="00436FAA" w:rsidRDefault="00436FAA" w:rsidP="00436FA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2061AE" w:rsidRPr="00FD3BDF" w:rsidRDefault="002061AE" w:rsidP="00436FAA">
      <w:pPr>
        <w:spacing w:after="0" w:line="240" w:lineRule="auto"/>
        <w:ind w:left="40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munkakör betölthetőségének időpontja: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A munkakö</w:t>
      </w:r>
      <w:r w:rsidR="003E2D04">
        <w:rPr>
          <w:rFonts w:ascii="Arial" w:eastAsia="Times New Roman" w:hAnsi="Arial" w:cs="Arial"/>
          <w:sz w:val="21"/>
          <w:szCs w:val="21"/>
          <w:lang w:eastAsia="hu-HU"/>
        </w:rPr>
        <w:t xml:space="preserve">r </w:t>
      </w:r>
      <w:r w:rsidR="008B39DC">
        <w:rPr>
          <w:rFonts w:ascii="Arial" w:eastAsia="Times New Roman" w:hAnsi="Arial" w:cs="Arial"/>
          <w:sz w:val="21"/>
          <w:szCs w:val="21"/>
          <w:lang w:eastAsia="hu-HU"/>
        </w:rPr>
        <w:t>l</w:t>
      </w:r>
      <w:r w:rsidR="004C3A6A">
        <w:rPr>
          <w:rFonts w:ascii="Arial" w:eastAsia="Times New Roman" w:hAnsi="Arial" w:cs="Arial"/>
          <w:sz w:val="21"/>
          <w:szCs w:val="21"/>
          <w:lang w:eastAsia="hu-HU"/>
        </w:rPr>
        <w:t>egkorábban 2021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.</w:t>
      </w:r>
      <w:r w:rsidR="00E2313E">
        <w:rPr>
          <w:rFonts w:ascii="Arial" w:eastAsia="Times New Roman" w:hAnsi="Arial" w:cs="Arial"/>
          <w:sz w:val="21"/>
          <w:szCs w:val="21"/>
          <w:lang w:eastAsia="hu-HU"/>
        </w:rPr>
        <w:t xml:space="preserve"> december 1</w:t>
      </w:r>
      <w:r w:rsidR="004C3A6A">
        <w:rPr>
          <w:rFonts w:ascii="Arial" w:eastAsia="Times New Roman" w:hAnsi="Arial" w:cs="Arial"/>
          <w:sz w:val="21"/>
          <w:szCs w:val="21"/>
          <w:lang w:eastAsia="hu-HU"/>
        </w:rPr>
        <w:t>.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napjától tölthető be.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benyújtásának határideje:</w:t>
      </w:r>
      <w:r w:rsidR="00551013">
        <w:rPr>
          <w:rFonts w:ascii="Arial" w:eastAsia="Times New Roman" w:hAnsi="Arial" w:cs="Arial"/>
          <w:sz w:val="21"/>
          <w:szCs w:val="21"/>
          <w:lang w:eastAsia="hu-HU"/>
        </w:rPr>
        <w:t xml:space="preserve"> 2021. </w:t>
      </w:r>
      <w:r w:rsidR="00E2313E">
        <w:rPr>
          <w:rFonts w:ascii="Arial" w:eastAsia="Times New Roman" w:hAnsi="Arial" w:cs="Arial"/>
          <w:sz w:val="21"/>
          <w:szCs w:val="21"/>
          <w:lang w:eastAsia="hu-HU"/>
        </w:rPr>
        <w:t>november</w:t>
      </w:r>
      <w:r w:rsidR="00857B9C">
        <w:rPr>
          <w:rFonts w:ascii="Arial" w:eastAsia="Times New Roman" w:hAnsi="Arial" w:cs="Arial"/>
          <w:sz w:val="21"/>
          <w:szCs w:val="21"/>
          <w:lang w:eastAsia="hu-HU"/>
        </w:rPr>
        <w:t xml:space="preserve"> 30</w:t>
      </w:r>
      <w:r w:rsidR="003E2D04">
        <w:rPr>
          <w:rFonts w:ascii="Arial" w:eastAsia="Times New Roman" w:hAnsi="Arial" w:cs="Arial"/>
          <w:sz w:val="21"/>
          <w:szCs w:val="21"/>
          <w:lang w:eastAsia="hu-HU"/>
        </w:rPr>
        <w:t>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pályázatok benyújtásának módja:</w:t>
      </w:r>
    </w:p>
    <w:p w:rsidR="002061AE" w:rsidRPr="00FD3BDF" w:rsidRDefault="002061AE" w:rsidP="002061AE">
      <w:pPr>
        <w:spacing w:after="0" w:line="240" w:lineRule="auto"/>
        <w:ind w:left="1080" w:hanging="400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Elektronikus úton </w:t>
      </w:r>
      <w:proofErr w:type="spell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Vásárhelyiné</w:t>
      </w:r>
      <w:proofErr w:type="spell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Gaál Gyöngyi </w:t>
      </w:r>
      <w:r w:rsidR="00EC2F58">
        <w:rPr>
          <w:rFonts w:ascii="Arial" w:eastAsia="Times New Roman" w:hAnsi="Arial" w:cs="Arial"/>
          <w:sz w:val="21"/>
          <w:szCs w:val="21"/>
          <w:lang w:eastAsia="hu-HU"/>
        </w:rPr>
        <w:t>igazgató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részére </w:t>
      </w: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a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proofErr w:type="spellStart"/>
      <w:r w:rsidR="00551013">
        <w:rPr>
          <w:rFonts w:ascii="Arial" w:eastAsia="Times New Roman" w:hAnsi="Arial" w:cs="Arial"/>
          <w:sz w:val="21"/>
          <w:szCs w:val="21"/>
          <w:lang w:eastAsia="hu-HU"/>
        </w:rPr>
        <w:t>igazgato</w:t>
      </w:r>
      <w:proofErr w:type="spellEnd"/>
      <w:r w:rsidR="00551013">
        <w:rPr>
          <w:rFonts w:ascii="Arial" w:eastAsia="Times New Roman" w:hAnsi="Arial" w:cs="Arial"/>
          <w:sz w:val="21"/>
          <w:szCs w:val="21"/>
          <w:lang w:eastAsia="hu-HU"/>
        </w:rPr>
        <w:t>@csonkabp.sulinet.hu</w:t>
      </w:r>
      <w:r w:rsidR="00E71CAB"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e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mail címen keresztül</w:t>
      </w:r>
      <w:r w:rsidR="00146A97">
        <w:rPr>
          <w:rFonts w:ascii="Arial" w:eastAsia="Times New Roman" w:hAnsi="Arial" w:cs="Arial"/>
          <w:sz w:val="21"/>
          <w:szCs w:val="21"/>
          <w:lang w:eastAsia="hu-HU"/>
        </w:rPr>
        <w:t xml:space="preserve"> Tel: +36 70331 28 36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elbírálásának módja, rendje: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A pályázatok alapján kiválasztott jelöltekkel történő interjú után a vezetőség dönt.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A pályázat elbírálásának </w:t>
      </w:r>
      <w:r w:rsidR="005407C9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legkésőbbi </w:t>
      </w: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határideje: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 </w:t>
      </w:r>
      <w:r w:rsidR="00561B4C">
        <w:rPr>
          <w:rFonts w:ascii="Arial" w:eastAsia="Times New Roman" w:hAnsi="Arial" w:cs="Arial"/>
          <w:sz w:val="21"/>
          <w:szCs w:val="21"/>
          <w:lang w:eastAsia="hu-HU"/>
        </w:rPr>
        <w:t>Azonnal a vezetőségi döntés alapján</w:t>
      </w:r>
    </w:p>
    <w:p w:rsidR="002061AE" w:rsidRPr="00FD3BDF" w:rsidRDefault="002061AE" w:rsidP="002061AE"/>
    <w:p w:rsidR="006504DE" w:rsidRPr="00FD3BDF" w:rsidRDefault="006504DE" w:rsidP="006504DE">
      <w:pPr>
        <w:spacing w:before="284" w:after="0" w:line="240" w:lineRule="auto"/>
        <w:jc w:val="both"/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munkáltatóval kapcsolatban további információt a</w:t>
      </w:r>
      <w:r w:rsidRPr="00FD3BDF">
        <w:t xml:space="preserve"> </w:t>
      </w:r>
      <w:hyperlink r:id="rId7" w:history="1">
        <w:r w:rsidR="006C14C0">
          <w:rPr>
            <w:rStyle w:val="Hiperhivatkozs"/>
          </w:rPr>
          <w:t>http://csonkabp.sulinet.hu/</w:t>
        </w:r>
      </w:hyperlink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honlapon szerezhet.</w:t>
      </w:r>
    </w:p>
    <w:p w:rsidR="006504DE" w:rsidRPr="00FD3BDF" w:rsidRDefault="006504DE" w:rsidP="006504D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lang w:eastAsia="hu-HU"/>
        </w:rPr>
        <w:t xml:space="preserve">A pályázó tudomásul veszi, hogy amennyiben felvételt nyer intézményünkbe, jogviszonyát a </w:t>
      </w:r>
      <w:r w:rsidRPr="00FD3BDF">
        <w:rPr>
          <w:rFonts w:ascii="Arial" w:eastAsia="Times New Roman" w:hAnsi="Arial" w:cs="Arial"/>
          <w:bCs/>
          <w:lang w:eastAsia="hu-HU"/>
        </w:rPr>
        <w:t xml:space="preserve">Budapesti Gépészeti Szakképzési Centrummal létesíti, így az intézmény bármely </w:t>
      </w:r>
      <w:r w:rsidR="00B32A48" w:rsidRPr="00FD3BDF">
        <w:rPr>
          <w:rFonts w:ascii="Arial" w:eastAsia="Times New Roman" w:hAnsi="Arial" w:cs="Arial"/>
          <w:bCs/>
          <w:lang w:eastAsia="hu-HU"/>
        </w:rPr>
        <w:t>feladat-ellátási</w:t>
      </w:r>
      <w:r w:rsidRPr="00FD3BDF">
        <w:rPr>
          <w:rFonts w:ascii="Arial" w:eastAsia="Times New Roman" w:hAnsi="Arial" w:cs="Arial"/>
          <w:bCs/>
          <w:lang w:eastAsia="hu-HU"/>
        </w:rPr>
        <w:t xml:space="preserve"> helyére feladatvégzésre kirendelhető</w:t>
      </w:r>
      <w:r w:rsidRPr="00FD3BDF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.</w:t>
      </w:r>
    </w:p>
    <w:p w:rsidR="006504DE" w:rsidRPr="00FD3BDF" w:rsidRDefault="006504DE" w:rsidP="006504DE"/>
    <w:p w:rsidR="006504DE" w:rsidRPr="00FD3BDF" w:rsidRDefault="006504DE" w:rsidP="002061AE"/>
    <w:p w:rsidR="00A849A6" w:rsidRPr="00FD3BDF" w:rsidRDefault="00A849A6" w:rsidP="002061AE">
      <w:bookmarkStart w:id="0" w:name="_GoBack"/>
      <w:bookmarkEnd w:id="0"/>
    </w:p>
    <w:sectPr w:rsidR="00A849A6" w:rsidRPr="00FD3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25" w:rsidRDefault="002B2025" w:rsidP="006504DE">
      <w:pPr>
        <w:spacing w:after="0" w:line="240" w:lineRule="auto"/>
      </w:pPr>
      <w:r>
        <w:separator/>
      </w:r>
    </w:p>
  </w:endnote>
  <w:endnote w:type="continuationSeparator" w:id="0">
    <w:p w:rsidR="002B2025" w:rsidRDefault="002B2025" w:rsidP="0065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68" w:rsidRDefault="003A546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68" w:rsidRDefault="003A546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68" w:rsidRDefault="003A546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25" w:rsidRDefault="002B2025" w:rsidP="006504DE">
      <w:pPr>
        <w:spacing w:after="0" w:line="240" w:lineRule="auto"/>
      </w:pPr>
      <w:r>
        <w:separator/>
      </w:r>
    </w:p>
  </w:footnote>
  <w:footnote w:type="continuationSeparator" w:id="0">
    <w:p w:rsidR="002B2025" w:rsidRDefault="002B2025" w:rsidP="0065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68" w:rsidRDefault="003A546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EB" w:rsidRDefault="008B20EB" w:rsidP="008B20EB">
    <w:pPr>
      <w:pStyle w:val="lfej"/>
      <w:jc w:val="center"/>
    </w:pPr>
    <w:r w:rsidRPr="00964FCA">
      <w:rPr>
        <w:noProof/>
        <w:lang w:eastAsia="hu-HU"/>
      </w:rPr>
      <mc:AlternateContent>
        <mc:Choice Requires="wpg">
          <w:drawing>
            <wp:inline distT="0" distB="0" distL="0" distR="0" wp14:anchorId="4283B9D9" wp14:editId="527D9EFC">
              <wp:extent cx="5648565" cy="773431"/>
              <wp:effectExtent l="0" t="0" r="9525" b="0"/>
              <wp:docPr id="8" name="Csoportba foglalás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565" cy="773431"/>
                        <a:chOff x="497783" y="3013501"/>
                        <a:chExt cx="8036962" cy="110001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97783" y="3156377"/>
                          <a:ext cx="1809628" cy="957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4" name="Kép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71443" y="3332488"/>
                          <a:ext cx="663302" cy="6429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Szövegdoboz 5"/>
                      <wps:cNvSpPr txBox="1"/>
                      <wps:spPr>
                        <a:xfrm>
                          <a:off x="2026405" y="3013501"/>
                          <a:ext cx="5643253" cy="10124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0EB" w:rsidRPr="00314795" w:rsidRDefault="008B20EB" w:rsidP="008B20E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Budapesti Gépészeti Szakképzési Centrum</w:t>
                            </w:r>
                          </w:p>
                          <w:p w:rsidR="008B20EB" w:rsidRPr="00314795" w:rsidRDefault="008B20EB" w:rsidP="008B20E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Csonka János Technikum és Szakképző Iskola</w:t>
                            </w:r>
                          </w:p>
                          <w:p w:rsidR="008B20EB" w:rsidRPr="00314795" w:rsidRDefault="008B20EB" w:rsidP="008B20E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1165 Budapest Arany János u. </w:t>
                            </w:r>
                            <w:proofErr w:type="gramStart"/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55  OM</w:t>
                            </w:r>
                            <w:proofErr w:type="gramEnd"/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203031/005</w:t>
                            </w:r>
                          </w:p>
                          <w:p w:rsidR="008B20EB" w:rsidRPr="00314795" w:rsidRDefault="008B20EB" w:rsidP="008B20E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e-mail</w:t>
                            </w:r>
                            <w:proofErr w:type="gramEnd"/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3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infocsonka</w:t>
                              </w:r>
                            </w:hyperlink>
                            <w:hyperlink r:id="rId4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@</w:t>
                              </w:r>
                            </w:hyperlink>
                            <w:hyperlink r:id="rId5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csonka-bp.sulinet.hu</w:t>
                              </w:r>
                            </w:hyperlink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  Tel: 403 26 77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283B9D9" id="Csoportba foglalás 7" o:spid="_x0000_s1026" style="width:444.75pt;height:60.9pt;mso-position-horizontal-relative:char;mso-position-vertical-relative:line" coordorigin="4977,30135" coordsize="80369,1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977;top:31563;width:18097;height:9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JKEPCAAAA2gAAAA8AAABkcnMvZG93bnJldi54bWxEj09LAzEUxO9Cv0N4Qi/SJlYpy9q0VKFi&#10;j/bP/bl53SxuXtYk7a7fvhGEHoeZ+Q2zWA2uFRcKsfGs4XGqQBBX3jRcazjsN5MCREzIBlvPpOGX&#10;IqyWo7sFlsb3/EmXXapFhnAsUYNNqSuljJUlh3HqO+LsnXxwmLIMtTQB+wx3rZwpNZcOG84LFjt6&#10;s1R9785OA0v1Y/vTc6tCcSi2D69f/vgetB7fD+sXEImGdAv/tz+Mhif4u5JvgFx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SShDwgAAANoAAAAPAAAAAAAAAAAAAAAAAJ8C&#10;AABkcnMvZG93bnJldi54bWxQSwUGAAAAAAQABAD3AAAAjgMAAAAA&#10;">
                <v:imagedata r:id="rId6" o:title=""/>
              </v:shape>
              <v:shape id="Kép 4" o:spid="_x0000_s1028" type="#_x0000_t75" style="position:absolute;left:78714;top:33324;width:6633;height: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yprrFAAAA2gAAAA8AAABkcnMvZG93bnJldi54bWxEj09rAjEUxO9Cv0N4BW+arZbarkax/kHt&#10;pdQqXh+b192lm5clibr77ZuC4HGYmd8wk1ljKnEh50vLCp76CQjizOqScwWH73XvFYQPyBory6Sg&#10;JQ+z6UNngqm2V/6iyz7kIkLYp6igCKFOpfRZQQZ939bE0fuxzmCI0uVSO7xGuKnkIElepMGS40KB&#10;NS0Kyn73Z6Ng4I+fy/n75u1jdGxX2c6dWjk8KdV9bOZjEIGacA/f2lut4Bn+r8QbI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sqa6xQAAANoAAAAPAAAAAAAAAAAAAAAA&#10;AJ8CAABkcnMvZG93bnJldi54bWxQSwUGAAAAAAQABAD3AAAAkQMAAAAA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9" type="#_x0000_t202" style="position:absolute;left:20264;top:30135;width:56432;height:10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:rsidR="008B20EB" w:rsidRPr="00314795" w:rsidRDefault="008B20EB" w:rsidP="008B20E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>Budapesti Gépészeti Szakképzési Centrum</w:t>
                      </w:r>
                    </w:p>
                    <w:p w:rsidR="008B20EB" w:rsidRPr="00314795" w:rsidRDefault="008B20EB" w:rsidP="008B20E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Csonka János Technikum és Szakképző Iskola</w:t>
                      </w:r>
                    </w:p>
                    <w:p w:rsidR="008B20EB" w:rsidRPr="00314795" w:rsidRDefault="008B20EB" w:rsidP="008B20E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1165 Budapest Arany János u. </w:t>
                      </w:r>
                      <w:proofErr w:type="gramStart"/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>55  OM</w:t>
                      </w:r>
                      <w:proofErr w:type="gramEnd"/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203031/005</w:t>
                      </w:r>
                    </w:p>
                    <w:p w:rsidR="008B20EB" w:rsidRPr="00314795" w:rsidRDefault="008B20EB" w:rsidP="008B20E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proofErr w:type="gramStart"/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>e-mail</w:t>
                      </w:r>
                      <w:proofErr w:type="gramEnd"/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: </w:t>
                      </w:r>
                      <w:hyperlink r:id="rId8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infocsonka</w:t>
                        </w:r>
                      </w:hyperlink>
                      <w:hyperlink r:id="rId9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@</w:t>
                        </w:r>
                      </w:hyperlink>
                      <w:hyperlink r:id="rId10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csonka-bp.sulinet.hu</w:t>
                        </w:r>
                      </w:hyperlink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  Tel: 403 26 77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6504DE" w:rsidRDefault="006504D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68" w:rsidRDefault="003A546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2E0"/>
    <w:multiLevelType w:val="hybridMultilevel"/>
    <w:tmpl w:val="6EDEA4D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09235D"/>
    <w:multiLevelType w:val="hybridMultilevel"/>
    <w:tmpl w:val="B2E4457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B52A28"/>
    <w:multiLevelType w:val="hybridMultilevel"/>
    <w:tmpl w:val="2FB0DE8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B40B9A"/>
    <w:multiLevelType w:val="hybridMultilevel"/>
    <w:tmpl w:val="111CA132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FC1050"/>
    <w:multiLevelType w:val="hybridMultilevel"/>
    <w:tmpl w:val="189C84A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E92340B"/>
    <w:multiLevelType w:val="hybridMultilevel"/>
    <w:tmpl w:val="A3B8611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4D"/>
    <w:rsid w:val="000215BF"/>
    <w:rsid w:val="00054A64"/>
    <w:rsid w:val="00092646"/>
    <w:rsid w:val="000A54BB"/>
    <w:rsid w:val="000D2FC9"/>
    <w:rsid w:val="000F0A51"/>
    <w:rsid w:val="00100A6F"/>
    <w:rsid w:val="00146A97"/>
    <w:rsid w:val="0016162D"/>
    <w:rsid w:val="001C29EA"/>
    <w:rsid w:val="001F3C89"/>
    <w:rsid w:val="002061AE"/>
    <w:rsid w:val="00242B58"/>
    <w:rsid w:val="00267A78"/>
    <w:rsid w:val="002B2025"/>
    <w:rsid w:val="00323420"/>
    <w:rsid w:val="003A5468"/>
    <w:rsid w:val="003B1BB5"/>
    <w:rsid w:val="003E2D04"/>
    <w:rsid w:val="003E5F58"/>
    <w:rsid w:val="003E5FF3"/>
    <w:rsid w:val="00422B53"/>
    <w:rsid w:val="00436FAA"/>
    <w:rsid w:val="0046223F"/>
    <w:rsid w:val="0048654F"/>
    <w:rsid w:val="004C3A6A"/>
    <w:rsid w:val="004C6567"/>
    <w:rsid w:val="005001F4"/>
    <w:rsid w:val="005407C9"/>
    <w:rsid w:val="00551013"/>
    <w:rsid w:val="00561B4C"/>
    <w:rsid w:val="005E6784"/>
    <w:rsid w:val="005E729E"/>
    <w:rsid w:val="005F2FF4"/>
    <w:rsid w:val="00623DA3"/>
    <w:rsid w:val="006504DE"/>
    <w:rsid w:val="006C14C0"/>
    <w:rsid w:val="006D7E15"/>
    <w:rsid w:val="00743D4D"/>
    <w:rsid w:val="007478C9"/>
    <w:rsid w:val="0076631E"/>
    <w:rsid w:val="00785A7A"/>
    <w:rsid w:val="00791D41"/>
    <w:rsid w:val="007A00A3"/>
    <w:rsid w:val="0082395E"/>
    <w:rsid w:val="00826824"/>
    <w:rsid w:val="00857B9C"/>
    <w:rsid w:val="008B20EB"/>
    <w:rsid w:val="008B39DC"/>
    <w:rsid w:val="008C7B70"/>
    <w:rsid w:val="009468A5"/>
    <w:rsid w:val="00967BC5"/>
    <w:rsid w:val="009844B4"/>
    <w:rsid w:val="00984A61"/>
    <w:rsid w:val="009D0E06"/>
    <w:rsid w:val="00A001CD"/>
    <w:rsid w:val="00A1040C"/>
    <w:rsid w:val="00A25292"/>
    <w:rsid w:val="00A36992"/>
    <w:rsid w:val="00A44C6C"/>
    <w:rsid w:val="00A849A6"/>
    <w:rsid w:val="00AC6F85"/>
    <w:rsid w:val="00AF357C"/>
    <w:rsid w:val="00B32A48"/>
    <w:rsid w:val="00C10B07"/>
    <w:rsid w:val="00C40642"/>
    <w:rsid w:val="00CB3EED"/>
    <w:rsid w:val="00CB73ED"/>
    <w:rsid w:val="00DB0E85"/>
    <w:rsid w:val="00E1100B"/>
    <w:rsid w:val="00E2313E"/>
    <w:rsid w:val="00E71CAB"/>
    <w:rsid w:val="00E72B28"/>
    <w:rsid w:val="00EA5004"/>
    <w:rsid w:val="00EC2F58"/>
    <w:rsid w:val="00ED0FD5"/>
    <w:rsid w:val="00ED4CDC"/>
    <w:rsid w:val="00ED4EB0"/>
    <w:rsid w:val="00F80425"/>
    <w:rsid w:val="00F9525C"/>
    <w:rsid w:val="00FD3BDF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E1F1FA-BB7F-4B9D-837E-A3B63377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61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061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10B0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04DE"/>
  </w:style>
  <w:style w:type="paragraph" w:styleId="llb">
    <w:name w:val="footer"/>
    <w:basedOn w:val="Norml"/>
    <w:link w:val="llbChar"/>
    <w:uiPriority w:val="99"/>
    <w:unhideWhenUsed/>
    <w:rsid w:val="0065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04DE"/>
  </w:style>
  <w:style w:type="paragraph" w:styleId="NormlWeb">
    <w:name w:val="Normal (Web)"/>
    <w:basedOn w:val="Norml"/>
    <w:uiPriority w:val="99"/>
    <w:semiHidden/>
    <w:unhideWhenUsed/>
    <w:rsid w:val="003A54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sonkabp.sulinet.h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sonka@csonka-bp.sulinet.hu" TargetMode="External"/><Relationship Id="rId3" Type="http://schemas.openxmlformats.org/officeDocument/2006/relationships/hyperlink" Target="mailto:infocsonka@csonka-bp.sulinet.hu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infocsonka@csonka-bp.sulinet.hu" TargetMode="External"/><Relationship Id="rId10" Type="http://schemas.openxmlformats.org/officeDocument/2006/relationships/hyperlink" Target="mailto:infocsonka@csonka-bp.sulinet.hu" TargetMode="External"/><Relationship Id="rId4" Type="http://schemas.openxmlformats.org/officeDocument/2006/relationships/hyperlink" Target="mailto:infocsonka@csonka-bp.sulinet.hu" TargetMode="External"/><Relationship Id="rId9" Type="http://schemas.openxmlformats.org/officeDocument/2006/relationships/hyperlink" Target="mailto:infocsonka@csonka-bp.suli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Gyöngyi</dc:creator>
  <cp:keywords/>
  <dc:description/>
  <cp:lastModifiedBy>Gyöngyi</cp:lastModifiedBy>
  <cp:revision>12</cp:revision>
  <dcterms:created xsi:type="dcterms:W3CDTF">2020-10-24T15:53:00Z</dcterms:created>
  <dcterms:modified xsi:type="dcterms:W3CDTF">2021-11-08T12:26:00Z</dcterms:modified>
</cp:coreProperties>
</file>